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3FB6" w14:textId="77777777" w:rsidR="00CC219C" w:rsidRPr="008F4F3F" w:rsidRDefault="008B0256" w:rsidP="008B0256">
      <w:pPr>
        <w:jc w:val="center"/>
        <w:rPr>
          <w:rFonts w:cs="Arial"/>
          <w:b/>
          <w:bCs/>
          <w:sz w:val="36"/>
          <w:szCs w:val="32"/>
          <w:u w:val="single"/>
        </w:rPr>
      </w:pPr>
      <w:r w:rsidRPr="008F4F3F">
        <w:rPr>
          <w:rFonts w:cs="Arial"/>
          <w:b/>
          <w:bCs/>
          <w:sz w:val="36"/>
          <w:szCs w:val="32"/>
          <w:u w:val="single"/>
        </w:rPr>
        <w:t xml:space="preserve">Active Essex KS1 Awards </w:t>
      </w:r>
    </w:p>
    <w:p w14:paraId="3C893C97" w14:textId="115796C8" w:rsidR="004D1116" w:rsidRPr="008F4F3F" w:rsidRDefault="008B0256" w:rsidP="008B0256">
      <w:pPr>
        <w:jc w:val="center"/>
        <w:rPr>
          <w:rFonts w:cs="Arial"/>
          <w:b/>
          <w:bCs/>
          <w:sz w:val="36"/>
          <w:szCs w:val="32"/>
          <w:u w:val="single"/>
        </w:rPr>
      </w:pPr>
      <w:r w:rsidRPr="008F4F3F">
        <w:rPr>
          <w:rFonts w:cs="Arial"/>
          <w:b/>
          <w:bCs/>
          <w:sz w:val="36"/>
          <w:szCs w:val="32"/>
          <w:u w:val="single"/>
        </w:rPr>
        <w:t xml:space="preserve">Application Status </w:t>
      </w:r>
    </w:p>
    <w:p w14:paraId="205AE276" w14:textId="59AE8A5A" w:rsidR="008B0256" w:rsidRPr="008F4F3F" w:rsidRDefault="008B0256" w:rsidP="008B0256">
      <w:pPr>
        <w:jc w:val="center"/>
        <w:rPr>
          <w:rFonts w:cs="Arial"/>
        </w:rPr>
      </w:pPr>
    </w:p>
    <w:tbl>
      <w:tblPr>
        <w:tblW w:w="9021" w:type="dxa"/>
        <w:jc w:val="center"/>
        <w:tblLook w:val="04A0" w:firstRow="1" w:lastRow="0" w:firstColumn="1" w:lastColumn="0" w:noHBand="0" w:noVBand="1"/>
      </w:tblPr>
      <w:tblGrid>
        <w:gridCol w:w="7276"/>
        <w:gridCol w:w="1745"/>
      </w:tblGrid>
      <w:tr w:rsidR="00FE38B2" w:rsidRPr="00FE38B2" w14:paraId="0F3A3433" w14:textId="77777777" w:rsidTr="00C4160F">
        <w:trPr>
          <w:trHeight w:val="310"/>
          <w:jc w:val="center"/>
        </w:trPr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BC76A0" w14:textId="77777777" w:rsidR="00FE38B2" w:rsidRPr="00FE38B2" w:rsidRDefault="00FE38B2" w:rsidP="00FE38B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FE38B2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 xml:space="preserve">School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1FBA48" w14:textId="22815FFF" w:rsidR="00FE38B2" w:rsidRPr="00FE38B2" w:rsidRDefault="00FE38B2" w:rsidP="00FE38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Expiry Date</w:t>
            </w:r>
          </w:p>
        </w:tc>
      </w:tr>
      <w:tr w:rsidR="00C4160F" w:rsidRPr="00C4160F" w14:paraId="6947746F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8B94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Abacus Primary School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58A64B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7784D75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B4F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Acorn Academy was (Powers Hall Infant School)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E0E58F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6A9BBF3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44C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Alderton Infants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59BD792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5E4CAD6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572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All Saints, Great Oakley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795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400905C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5CB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Alleyn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Court Preparatory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4A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6161FF0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707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Alresford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88E0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5DD19A4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4B00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Baddow Hall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F819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7BFB72F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067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Barnes Farm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419C73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D31409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A1E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Barons Court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21D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009D11A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CFD3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Baynards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ABF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67611A4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B42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Beckers Green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FFAE647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56997A5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0E4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Bentfield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96A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6376AAB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9CB2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Bentley St Paul's C of 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E4335E0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41684C9F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0E3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Birch C of E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DAF193E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D4A8686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353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Birchanger CofE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8DC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250B63C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C48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Blenheim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70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007FEF8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85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Bournemouth Park Academy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2987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1A087C80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769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Bournes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Green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D748469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D306906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F17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Brightlingsea Primary School and Nursery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9E97B69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C1A260E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EB04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Brightside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B82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467F8F26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ACE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Broomgrove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D20984C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774D465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21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Buckhurst Hill Community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9C28BA9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F3F6575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0627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Buttsbury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C96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10C6ECE6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FD77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Camulos Academy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5BF8E6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C222CCA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E11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Canvey Island Infant School and Nursery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D9CC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7AB1F1A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3EB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Catalyst </w:t>
            </w: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Benyon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AE27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34059DA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35B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Chalkwell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Hall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8C6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60D3FBB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76D2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Chancellor Park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CA13DF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12583E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398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Chigwell Primary Academy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C45E9C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8D75163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1940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Chipping Ongar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DCF680B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B87F9A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DF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Chrishall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Holy Trinity &amp; </w:t>
            </w:r>
            <w:proofErr w:type="spellStart"/>
            <w:proofErr w:type="gram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St.Nicholas</w:t>
            </w:r>
            <w:proofErr w:type="spellEnd"/>
            <w:proofErr w:type="gram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CE (A) Primary School &amp; Pre-School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9A21EE4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1BA117F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59E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Clavering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F63C644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41D101D6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F31A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Cold Norton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5A40E9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F223142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4B0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Crays Hill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F8C298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FA132D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6533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Dame Bradbury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BDF4686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87CC17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3E5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Dame Tipping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C216717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9C8CB5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991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Darlinghurst Academy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F827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37EE615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3E11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lastRenderedPageBreak/>
              <w:t>Debden C of E Primary Academy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410147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A5C356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0CD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Dedham Church of England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8F10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4F3C283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5D8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Doddinghurst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B0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19EC1B6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64BB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Downham Church of England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391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0F43F88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BF93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Downs Primary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F962CDE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2307C31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D9AB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Dunmow St Marys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418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1238287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1F9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Earls Hall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3DDE21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447A85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EE7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East Hanningfield C of 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A4B429F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36CF3B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4F52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East Tilbury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579F9B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5C1D580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62F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Eastwood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9B83D87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36757EF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0BA3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Edwards Hall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B16592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D4249B3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1DB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Elmwood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415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45754E8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4BB7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Elsenham Primary C of 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96B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19D3A275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9AC3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Epping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F22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2F03E173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1394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Eversley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55813FE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4282455F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BB04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Fairways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ECF51D0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CD6A5BF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18D1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Farnham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740D27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755873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907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Fawbert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and Barnard's Primary School, Old Harlow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6FBE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3FE2EC23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15A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Felsted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FF4C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3A3F558E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D945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Flitch Green Academy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351C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0308CBC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EF05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Ford End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CFB62C3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5CED79E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4B5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Friars Grove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FFD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2BB14CA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299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Friars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3284A2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E226E9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5D84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FRINTON ON SEAS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02B7489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04B896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0B0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Galleywood Infants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886A3E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9EA7385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E0C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 w:val="22"/>
                <w:lang w:eastAsia="en-GB"/>
              </w:rPr>
              <w:t>Ghyllgrove</w:t>
            </w:r>
            <w:proofErr w:type="spellEnd"/>
            <w:r w:rsidRPr="00C4160F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6D5FA26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EF4730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AED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Giffards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566AC7F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6306A9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CD2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Grange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7E4237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952A135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C43B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Great </w:t>
            </w: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Bardfield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D216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1EB8FC1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5AF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Great Bentley Primary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C51F1DF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4D0C11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A101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Great </w:t>
            </w: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Chesterford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Academy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6D3E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06C0408F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23F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Great Dunmow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926E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756F9E0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6313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Great Easton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A16E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472CB29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2F30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Great Waltham C of 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35F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73B77043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7312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Greenways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4B0F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20674FB2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B73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Grove Wood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634BDEF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FE0132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94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Hadleigh Infants and Nursery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D324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2C33D56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6C02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Hamford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8D8474B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D03E033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848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Hamstel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DEEC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33F35E92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BD8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Harlowbury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8677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4A706102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CAA1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Harris Primary Academy </w:t>
            </w: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Chafford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Hundred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38D2FD2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4A2EC21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5BC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Hatfield Heath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90C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27A7700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E057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Hatfield Peverel Infant and Nursery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70B3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1C49AFD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613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lastRenderedPageBreak/>
              <w:t>Heathlands C of 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4130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42B5A17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D067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Henham and Ugley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DE93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57D0F6C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9E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szCs w:val="24"/>
                <w:lang w:eastAsia="en-GB"/>
              </w:rPr>
              <w:t>Herringham</w:t>
            </w:r>
            <w:proofErr w:type="spellEnd"/>
            <w:r w:rsidRPr="00C4160F">
              <w:rPr>
                <w:rFonts w:eastAsia="Times New Roman" w:cs="Arial"/>
                <w:szCs w:val="24"/>
                <w:lang w:eastAsia="en-GB"/>
              </w:rPr>
              <w:t xml:space="preserve"> Primary Academy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484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1F04535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D7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szCs w:val="24"/>
                <w:lang w:eastAsia="en-GB"/>
              </w:rPr>
              <w:t>Heycroft</w:t>
            </w:r>
            <w:proofErr w:type="spellEnd"/>
            <w:r w:rsidRPr="00C4160F">
              <w:rPr>
                <w:rFonts w:eastAsia="Times New Roman" w:cs="Arial"/>
                <w:szCs w:val="24"/>
                <w:lang w:eastAsia="en-GB"/>
              </w:rPr>
              <w:t xml:space="preserve"> Primary 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4AF2AA9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BB9BC5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D295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Hillhouse CE Primary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4FA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0DA76BA6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4D6B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Hilltop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C65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58C98E02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8A02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Hinguar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 and Nursery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4C3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70BB1D2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D85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Hockley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485E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39ADD96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6DA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Holly Trees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B60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773F91FA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59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Holt Farm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2014EF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FA9CCAE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16C2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Holy Family Catholic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60602E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52322D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FF9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Howbridge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Infant School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D9B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6950F3D3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174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Howe Green House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B73ECD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35D5312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E70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Ingrave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Johnstone Church of England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AFAD229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1E9C341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D420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Janet Duke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8966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1DE377E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6D1A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 w:val="22"/>
                <w:lang w:eastAsia="en-GB"/>
              </w:rPr>
              <w:t>John Bunyan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F0A6C2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36AB214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037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John Ray Infants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08402C2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4FC4D2E3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8ECB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Katherine </w:t>
            </w: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Semar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Schools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E06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6B5B998E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2CC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King's Ford Infants School and Nursery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8240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20D53B9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C14A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Kings Road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AEA128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58C4C95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6122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Lakelands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6071532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ACA9FAA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3F4A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Larkrise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A21B932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4357C71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F0D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Lawford C of E (VA)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E6F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10DF83CE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4E6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Lawford Mead Primary School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D924EA3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052A88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3F57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Lee Chapel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51ACDB6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9803474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A5DA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Leigh Beck Infant &amp; Nursery Academy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29F6F5E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CB66B34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0EA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Leigh North Street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764AFB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00E38A3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94D1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Leverton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1C8D13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8038B1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E5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Little Hallingbury CofE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37C6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105AE36F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8564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Long Ridings Primary School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4962D77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85340C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CB74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Lyons Hall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D30E87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A02263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BFF5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Maltese Road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E75D892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E0A0FB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E944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Manuden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F81B502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7D96001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321A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Margaretting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930FFF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D1E0B1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F10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Market Field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4E0BF7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FFE831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A3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Maylandsea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8F2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67419DA4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1015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Meadgate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48D995F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E658BAF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C0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Mildene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D284ED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107A3E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2E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Montgomery Infant and Nursery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1F221CE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D33AFE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3E2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Moreton C of E (VA)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E29E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05DB718A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D97B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Moulsham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CD44156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573757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60D2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New Hall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4024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7CB7D4A3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9F57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Newlands Spring Primary and Nursery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3E39429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7A97D63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793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lastRenderedPageBreak/>
              <w:t>Newpoert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6E7DA2B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3768EB4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09AB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North Crescent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64BC2A3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C89689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5EAB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North Primary School and Nursery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1358057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D17BAC3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352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Northlands Primary School and Nursery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55E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1ECF105A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B2F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Oakfield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805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7B49CBF5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0D83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Oaklands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81A12A3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03BB2D5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608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Ongar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E674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4FE8853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3BD2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Our Lady Immaculate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72BA1B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5FBD9C1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C7CB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Our lady of Lourdes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7E14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3C82E704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A5A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Parkwood Academy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151DC73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A1E47E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69F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Pear Tree Mead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01FAC34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9EBA514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D41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Pear Tree Mead Academy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20B634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CB4411A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E2C2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Pemberley Academy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F4F0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0C50E03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58D7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Perryfields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Infants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F42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59FEFAE4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7B4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Portico Academy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B4C5253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1441BA2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D445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Prettygate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33B33EE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0C8E84E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FE73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Priory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802717F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F563450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EA00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Purford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Green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F0F9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0DE9886F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88D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RA Butler Academy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D7FB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129BABC4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26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Radwinter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C of 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AF9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69051735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405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Rayne Primary and Nursery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1889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6152952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4B7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Richmond Avenue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D5497DB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4D95438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0F40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Rickling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C of E Primary School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D22DD6C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C0AE6B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CDA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Ridgewell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77AC602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7892E5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9F7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Rivenhall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5909AA4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57577BE0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241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Riverside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8880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0243A48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375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Roseacres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AF5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7A525F9A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958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Roxwell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F751924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AD3A096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BF1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Runwell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Community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EAD5647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ECF5C91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5637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Sacred Heart Catholic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E2C268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54216D32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F7D2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Shenfield St Mary's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31628A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1D20E0F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06A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South Green Infant and Nursery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3FA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2DC556E5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433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Spring Meadow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489992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45999A0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4DF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Springfield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7844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5701B856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6F8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St Andrews Great </w:t>
            </w: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Yeldham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72F920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2CF25E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9202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St Andrews, North Weald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3D9B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1BE7FE90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9490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St </w:t>
            </w: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Cedd's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EC6639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6EEEB2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984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St George's Catholic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067BDF3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41127FE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ACE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t>St John's C of E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8B71E4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5975C5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F67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t>St John's C.E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AF72019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5920C7F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2A3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t>St Joseph's Catholic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2C4208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86B37B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12CB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t xml:space="preserve">St Joseph's Catholic Primary School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CCEE67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E11B9B4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704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t xml:space="preserve">St </w:t>
            </w:r>
            <w:proofErr w:type="gramStart"/>
            <w:r w:rsidRPr="00C4160F">
              <w:rPr>
                <w:rFonts w:eastAsia="Times New Roman" w:cs="Arial"/>
                <w:szCs w:val="24"/>
                <w:lang w:eastAsia="en-GB"/>
              </w:rPr>
              <w:t>Marys  C</w:t>
            </w:r>
            <w:proofErr w:type="gramEnd"/>
            <w:r w:rsidRPr="00C4160F">
              <w:rPr>
                <w:rFonts w:eastAsia="Times New Roman" w:cs="Arial"/>
                <w:szCs w:val="24"/>
                <w:lang w:eastAsia="en-GB"/>
              </w:rPr>
              <w:t xml:space="preserve"> of E Primary </w:t>
            </w:r>
            <w:proofErr w:type="spellStart"/>
            <w:r w:rsidRPr="00C4160F">
              <w:rPr>
                <w:rFonts w:eastAsia="Times New Roman" w:cs="Arial"/>
                <w:szCs w:val="24"/>
                <w:lang w:eastAsia="en-GB"/>
              </w:rPr>
              <w:t>Prittlewell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6F2075F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7A38443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0157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lastRenderedPageBreak/>
              <w:t>St Mary's C of E Primary School (Saffron Walden)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1D02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3BBEDC4F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AA1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t>St Mary's CE Foundation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52B5DEC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5A3C7455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97A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t xml:space="preserve">St Michael's </w:t>
            </w:r>
            <w:proofErr w:type="spellStart"/>
            <w:r w:rsidRPr="00C4160F">
              <w:rPr>
                <w:rFonts w:eastAsia="Times New Roman" w:cs="Arial"/>
                <w:szCs w:val="24"/>
                <w:lang w:eastAsia="en-GB"/>
              </w:rPr>
              <w:t>Independant</w:t>
            </w:r>
            <w:proofErr w:type="spellEnd"/>
            <w:r w:rsidRPr="00C4160F">
              <w:rPr>
                <w:rFonts w:eastAsia="Times New Roman" w:cs="Arial"/>
                <w:szCs w:val="24"/>
                <w:lang w:eastAsia="en-GB"/>
              </w:rPr>
              <w:t xml:space="preserve"> Preparatory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1C55437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F153BD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BD1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t xml:space="preserve">St </w:t>
            </w:r>
            <w:proofErr w:type="spellStart"/>
            <w:r w:rsidRPr="00C4160F">
              <w:rPr>
                <w:rFonts w:eastAsia="Times New Roman" w:cs="Arial"/>
                <w:szCs w:val="24"/>
                <w:lang w:eastAsia="en-GB"/>
              </w:rPr>
              <w:t>Osyth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F26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t>Feb-26</w:t>
            </w:r>
          </w:p>
        </w:tc>
      </w:tr>
      <w:tr w:rsidR="00C4160F" w:rsidRPr="00C4160F" w14:paraId="26BB4E5B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A7A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St Peter's Church </w:t>
            </w:r>
            <w:proofErr w:type="gram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Of</w:t>
            </w:r>
            <w:proofErr w:type="gram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England (VC) Primary School and Pre-school, Coggeshall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B2B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3A472BA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C927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St Peter's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466E40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CAB221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4FBB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St Peters West Hanningfield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7F6A88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3A6A54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ECA0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St Pius X Catholic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E4DA45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16AC6D1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5304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St Thomas More Catholic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21D8457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45CFF6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DECB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St Thomas of Canterbury Church of England Voluntary Aided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0BA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27BE9F85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8C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Stebbing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0ED395F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774979D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790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Sunnymede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BA00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65D2C496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09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Takeley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D4F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4319747F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961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Temple Sutton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0A7DEC2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5D27AB1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F292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Terling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C of E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3E4A674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C271C24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CE3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Thaxted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D04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4C5C5266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525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The Beaulieu Park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0B6B577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8536BA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E76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The </w:t>
            </w:r>
            <w:proofErr w:type="gram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Bishop's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BA8084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9295CD6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E54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t>The Cathedral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31496EB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4211714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6F55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t>The Gateway Primary Free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F7CD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4CF09F7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89A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t>The Henry Moore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DC33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5FCCDF32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6E21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t>The Mayflower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BB2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1107F8F0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700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The Phoenix Primary School and Nursery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326C2B2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14F161A5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D39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The Westborough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683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57925164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A6C0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szCs w:val="24"/>
                <w:lang w:eastAsia="en-GB"/>
              </w:rPr>
              <w:t>The Wickford Church of England School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CE63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325912BA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4BF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Theydon </w:t>
            </w: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bois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DF45B22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5FCD902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283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Thomas </w:t>
            </w: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Willingale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School and Nursery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73C3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12E89A2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DB0B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Thorpdene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469337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E0CE8D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7570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Thorpe Hall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E8EF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5C2907A1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1D7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Tiptree Heath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32E4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1412834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8B2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Trinity Road Primary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4E5EF19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75F767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E60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Trinity St Mary's C of 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930F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3C35827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D980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Tyrrells Primary School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CB4B94C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D7CC521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9BD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Walton on the </w:t>
            </w: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Naze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2F6B4A3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F868970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5CC1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Walton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42A22D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E76525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5B8A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Warren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43EB8C6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A721FF4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98CB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West Horndon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89E1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292AA0F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BBB8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West Leigh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57C9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5704D261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39F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Westlands Community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6B2737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D9993D7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C2E1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White Bridge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7CC244E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51B43E7F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47DE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White Hall Academy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FD6E24B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00897554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7385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White Notley C of 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2D325F94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63E1A8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D2B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lastRenderedPageBreak/>
              <w:t>Whitmore Primary School and Nursery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56A0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788037B1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238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Wickford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EF5B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6866297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85F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William Martin Infant &amp; Junior Schools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BD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Feb-26</w:t>
            </w:r>
          </w:p>
        </w:tc>
      </w:tr>
      <w:tr w:rsidR="00C4160F" w:rsidRPr="00C4160F" w14:paraId="37361B30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C12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William Read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56CBA5C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5254975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CA05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Willowbrook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8FBE387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5AFE7609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FAF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Wimbish Primary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52F8498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3B8D2906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27A9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Woodham Walter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671569EA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445456F8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9E0D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Woodlands Hutton Manor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089B2E85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4C73187C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39D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Woodside academy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7B4CCD76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6AD653D1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72F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Woodville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23A0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Jul-27</w:t>
            </w:r>
          </w:p>
        </w:tc>
      </w:tr>
      <w:tr w:rsidR="00C4160F" w:rsidRPr="00C4160F" w14:paraId="2B2314EE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5696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Writtle Infant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13B8946F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  <w:tr w:rsidR="00C4160F" w:rsidRPr="00C4160F" w14:paraId="239B876D" w14:textId="77777777" w:rsidTr="00C4160F">
        <w:tblPrEx>
          <w:jc w:val="left"/>
        </w:tblPrEx>
        <w:trPr>
          <w:trHeight w:val="310"/>
        </w:trPr>
        <w:tc>
          <w:tcPr>
            <w:tcW w:w="7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C78C" w14:textId="77777777" w:rsidR="00C4160F" w:rsidRPr="00C4160F" w:rsidRDefault="00C4160F" w:rsidP="00C4160F">
            <w:pPr>
              <w:spacing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proofErr w:type="spellStart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Wyburns</w:t>
            </w:r>
            <w:proofErr w:type="spellEnd"/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 xml:space="preserve"> Primary School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B8B"/>
            <w:noWrap/>
            <w:vAlign w:val="bottom"/>
            <w:hideMark/>
          </w:tcPr>
          <w:p w14:paraId="5F8244F0" w14:textId="77777777" w:rsidR="00C4160F" w:rsidRPr="00C4160F" w:rsidRDefault="00C4160F" w:rsidP="00C4160F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4160F">
              <w:rPr>
                <w:rFonts w:eastAsia="Times New Roman" w:cs="Arial"/>
                <w:color w:val="000000"/>
                <w:szCs w:val="24"/>
                <w:lang w:eastAsia="en-GB"/>
              </w:rPr>
              <w:t>Expired</w:t>
            </w:r>
          </w:p>
        </w:tc>
      </w:tr>
    </w:tbl>
    <w:p w14:paraId="17FE9576" w14:textId="77777777" w:rsidR="008B0256" w:rsidRPr="008F4F3F" w:rsidRDefault="008B0256" w:rsidP="008B0256">
      <w:pPr>
        <w:jc w:val="center"/>
        <w:rPr>
          <w:rFonts w:cs="Arial"/>
        </w:rPr>
      </w:pPr>
    </w:p>
    <w:sectPr w:rsidR="008B0256" w:rsidRPr="008F4F3F" w:rsidSect="006242E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2963" w14:textId="77777777" w:rsidR="008B0256" w:rsidRDefault="008B0256" w:rsidP="008B0256">
      <w:pPr>
        <w:spacing w:line="240" w:lineRule="auto"/>
      </w:pPr>
      <w:r>
        <w:separator/>
      </w:r>
    </w:p>
  </w:endnote>
  <w:endnote w:type="continuationSeparator" w:id="0">
    <w:p w14:paraId="0B9F81C9" w14:textId="77777777" w:rsidR="008B0256" w:rsidRDefault="008B0256" w:rsidP="008B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3F2C" w14:textId="77777777" w:rsidR="008B0256" w:rsidRDefault="008B0256" w:rsidP="008B0256">
      <w:pPr>
        <w:spacing w:line="240" w:lineRule="auto"/>
      </w:pPr>
      <w:r>
        <w:separator/>
      </w:r>
    </w:p>
  </w:footnote>
  <w:footnote w:type="continuationSeparator" w:id="0">
    <w:p w14:paraId="6037AC91" w14:textId="77777777" w:rsidR="008B0256" w:rsidRDefault="008B0256" w:rsidP="008B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0ADB" w14:textId="0BC3A070" w:rsidR="0005467A" w:rsidRDefault="00EC3FC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0A1925" wp14:editId="6CEEB419">
          <wp:simplePos x="0" y="0"/>
          <wp:positionH relativeFrom="rightMargin">
            <wp:posOffset>-340360</wp:posOffset>
          </wp:positionH>
          <wp:positionV relativeFrom="paragraph">
            <wp:posOffset>-448945</wp:posOffset>
          </wp:positionV>
          <wp:extent cx="1149350" cy="900430"/>
          <wp:effectExtent l="0" t="0" r="0" b="0"/>
          <wp:wrapTight wrapText="bothSides">
            <wp:wrapPolygon edited="0">
              <wp:start x="0" y="0"/>
              <wp:lineTo x="0" y="21021"/>
              <wp:lineTo x="21123" y="21021"/>
              <wp:lineTo x="21123" y="0"/>
              <wp:lineTo x="0" y="0"/>
            </wp:wrapPolygon>
          </wp:wrapTight>
          <wp:docPr id="16890975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3"/>
                  <a:stretch/>
                </pic:blipFill>
                <pic:spPr bwMode="auto">
                  <a:xfrm>
                    <a:off x="0" y="0"/>
                    <a:ext cx="114935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F3F">
      <w:rPr>
        <w:noProof/>
      </w:rPr>
      <w:drawing>
        <wp:anchor distT="0" distB="0" distL="114300" distR="114300" simplePos="0" relativeHeight="251659264" behindDoc="0" locked="0" layoutInCell="1" allowOverlap="1" wp14:anchorId="3FCCECFB" wp14:editId="672084E7">
          <wp:simplePos x="0" y="0"/>
          <wp:positionH relativeFrom="margin">
            <wp:posOffset>-514350</wp:posOffset>
          </wp:positionH>
          <wp:positionV relativeFrom="paragraph">
            <wp:posOffset>-192405</wp:posOffset>
          </wp:positionV>
          <wp:extent cx="1629410" cy="581025"/>
          <wp:effectExtent l="0" t="0" r="8890" b="9525"/>
          <wp:wrapThrough wrapText="bothSides">
            <wp:wrapPolygon edited="0">
              <wp:start x="4546" y="0"/>
              <wp:lineTo x="2020" y="2833"/>
              <wp:lineTo x="0" y="8498"/>
              <wp:lineTo x="0" y="12039"/>
              <wp:lineTo x="3283" y="21246"/>
              <wp:lineTo x="5051" y="21246"/>
              <wp:lineTo x="13384" y="20538"/>
              <wp:lineTo x="21465" y="16289"/>
              <wp:lineTo x="21465" y="10623"/>
              <wp:lineTo x="6061" y="0"/>
              <wp:lineTo x="4546" y="0"/>
            </wp:wrapPolygon>
          </wp:wrapThrough>
          <wp:docPr id="2" name="Picture 2" descr="Active Essex: Find Your Active Lifesty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tive Essex: Find Your Active Lifesty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56"/>
    <w:rsid w:val="0001051F"/>
    <w:rsid w:val="00044AFB"/>
    <w:rsid w:val="0005467A"/>
    <w:rsid w:val="00060AC1"/>
    <w:rsid w:val="000C0308"/>
    <w:rsid w:val="000D6B96"/>
    <w:rsid w:val="00234CEC"/>
    <w:rsid w:val="00266F95"/>
    <w:rsid w:val="00277836"/>
    <w:rsid w:val="003260A9"/>
    <w:rsid w:val="0034698A"/>
    <w:rsid w:val="00357EEB"/>
    <w:rsid w:val="00384F84"/>
    <w:rsid w:val="003865AE"/>
    <w:rsid w:val="003B02D4"/>
    <w:rsid w:val="003D794D"/>
    <w:rsid w:val="00425C06"/>
    <w:rsid w:val="0047662F"/>
    <w:rsid w:val="00477B71"/>
    <w:rsid w:val="004858A4"/>
    <w:rsid w:val="004D1116"/>
    <w:rsid w:val="005A16F5"/>
    <w:rsid w:val="005D193D"/>
    <w:rsid w:val="005F3A0A"/>
    <w:rsid w:val="006242E5"/>
    <w:rsid w:val="00634244"/>
    <w:rsid w:val="00636B35"/>
    <w:rsid w:val="006427B3"/>
    <w:rsid w:val="006702FB"/>
    <w:rsid w:val="007640D9"/>
    <w:rsid w:val="00777886"/>
    <w:rsid w:val="007C3694"/>
    <w:rsid w:val="007E3360"/>
    <w:rsid w:val="008B0256"/>
    <w:rsid w:val="008C3B89"/>
    <w:rsid w:val="008D054C"/>
    <w:rsid w:val="008E4D10"/>
    <w:rsid w:val="008F4F3F"/>
    <w:rsid w:val="00904EF0"/>
    <w:rsid w:val="009752EB"/>
    <w:rsid w:val="009B6B14"/>
    <w:rsid w:val="00A72C51"/>
    <w:rsid w:val="00AA3755"/>
    <w:rsid w:val="00AB0DB0"/>
    <w:rsid w:val="00AB517E"/>
    <w:rsid w:val="00AE430A"/>
    <w:rsid w:val="00B01012"/>
    <w:rsid w:val="00B12E94"/>
    <w:rsid w:val="00BE5E28"/>
    <w:rsid w:val="00C3389F"/>
    <w:rsid w:val="00C4160F"/>
    <w:rsid w:val="00C63BD7"/>
    <w:rsid w:val="00C7577D"/>
    <w:rsid w:val="00CA40CD"/>
    <w:rsid w:val="00CB2A88"/>
    <w:rsid w:val="00CC219C"/>
    <w:rsid w:val="00D278D2"/>
    <w:rsid w:val="00D27BCA"/>
    <w:rsid w:val="00DE6615"/>
    <w:rsid w:val="00DE6EC0"/>
    <w:rsid w:val="00E3063D"/>
    <w:rsid w:val="00E33DE8"/>
    <w:rsid w:val="00E36595"/>
    <w:rsid w:val="00E6099B"/>
    <w:rsid w:val="00E96A7A"/>
    <w:rsid w:val="00EA7980"/>
    <w:rsid w:val="00EB3E6B"/>
    <w:rsid w:val="00EC3FC0"/>
    <w:rsid w:val="00ED20C7"/>
    <w:rsid w:val="00F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9274158"/>
  <w15:chartTrackingRefBased/>
  <w15:docId w15:val="{8C238CB8-2294-4BF9-A447-46FA2F6E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2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56"/>
  </w:style>
  <w:style w:type="paragraph" w:styleId="Footer">
    <w:name w:val="footer"/>
    <w:basedOn w:val="Normal"/>
    <w:link w:val="FooterChar"/>
    <w:uiPriority w:val="99"/>
    <w:unhideWhenUsed/>
    <w:rsid w:val="008B02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Weller - Daily Mile Local Coordinator</dc:creator>
  <cp:keywords/>
  <dc:description/>
  <cp:lastModifiedBy>Jessica Prentice - Sports and Physical Activity Intern</cp:lastModifiedBy>
  <cp:revision>14</cp:revision>
  <dcterms:created xsi:type="dcterms:W3CDTF">2024-09-12T14:34:00Z</dcterms:created>
  <dcterms:modified xsi:type="dcterms:W3CDTF">2025-03-04T10:07:00Z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2022-09-07T15:44:34Z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37e12837-cff3-4526-8083-dc1b6727663c</vt:lpwstr>
  </property>
  <property fmtid="{D5CDD505-2E9C-101B-9397-08002B2CF9AE}" pid="8" name="MSIP_Label_39d8be9e-c8d9-4b9c-bd40-2c27cc7ea2e6_ContentBits">
    <vt:lpwstr>0</vt:lpwstr>
  </property>
</Properties>
</file>